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C70" w:rsidRDefault="0054135C" w:rsidP="0054135C">
      <w:bookmarkStart w:id="0" w:name="_GoBack"/>
      <w:bookmarkEnd w:id="0"/>
      <w:r>
        <w:t xml:space="preserve"> </w:t>
      </w:r>
      <w:r w:rsidRPr="0054135C">
        <w:rPr>
          <w:noProof/>
          <w:lang w:eastAsia="es-CO"/>
        </w:rPr>
        <w:drawing>
          <wp:inline distT="0" distB="0" distL="0" distR="0" wp14:anchorId="5FB1A036" wp14:editId="347AF724">
            <wp:extent cx="3342459" cy="6572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342459" cy="657225"/>
                    </a:xfrm>
                    <a:prstGeom prst="rect">
                      <a:avLst/>
                    </a:prstGeom>
                  </pic:spPr>
                </pic:pic>
              </a:graphicData>
            </a:graphic>
          </wp:inline>
        </w:drawing>
      </w:r>
      <w:r>
        <w:t xml:space="preserve">                                   </w:t>
      </w:r>
      <w:r w:rsidR="0023201F">
        <w:t xml:space="preserve"> </w:t>
      </w:r>
      <w:r>
        <w:t xml:space="preserve"> </w:t>
      </w:r>
      <w:r w:rsidRPr="0054135C">
        <w:rPr>
          <w:noProof/>
          <w:lang w:eastAsia="es-CO"/>
        </w:rPr>
        <w:drawing>
          <wp:inline distT="0" distB="0" distL="0" distR="0" wp14:anchorId="764AD7D8" wp14:editId="3E47D8E6">
            <wp:extent cx="2085975" cy="794926"/>
            <wp:effectExtent l="0" t="0" r="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085975" cy="794926"/>
                    </a:xfrm>
                    <a:prstGeom prst="rect">
                      <a:avLst/>
                    </a:prstGeom>
                  </pic:spPr>
                </pic:pic>
              </a:graphicData>
            </a:graphic>
          </wp:inline>
        </w:drawing>
      </w:r>
    </w:p>
    <w:p w:rsidR="0023201F" w:rsidRDefault="0023201F" w:rsidP="0023201F">
      <w:pPr>
        <w:rPr>
          <w:b/>
          <w:sz w:val="36"/>
          <w:szCs w:val="36"/>
        </w:rPr>
      </w:pPr>
      <w:r>
        <w:rPr>
          <w:b/>
          <w:noProof/>
          <w:sz w:val="36"/>
          <w:szCs w:val="36"/>
          <w:lang w:eastAsia="es-CO"/>
        </w:rPr>
        <mc:AlternateContent>
          <mc:Choice Requires="wps">
            <w:drawing>
              <wp:anchor distT="0" distB="0" distL="114300" distR="114300" simplePos="0" relativeHeight="251659264" behindDoc="0" locked="0" layoutInCell="1" allowOverlap="1" wp14:anchorId="1F705030" wp14:editId="32C0FF41">
                <wp:simplePos x="0" y="0"/>
                <wp:positionH relativeFrom="column">
                  <wp:posOffset>1000125</wp:posOffset>
                </wp:positionH>
                <wp:positionV relativeFrom="paragraph">
                  <wp:posOffset>48260</wp:posOffset>
                </wp:positionV>
                <wp:extent cx="4705350" cy="1"/>
                <wp:effectExtent l="0" t="0" r="19050" b="19050"/>
                <wp:wrapNone/>
                <wp:docPr id="4" name="4 Conector recto"/>
                <wp:cNvGraphicFramePr/>
                <a:graphic xmlns:a="http://schemas.openxmlformats.org/drawingml/2006/main">
                  <a:graphicData uri="http://schemas.microsoft.com/office/word/2010/wordprocessingShape">
                    <wps:wsp>
                      <wps:cNvCnPr/>
                      <wps:spPr>
                        <a:xfrm>
                          <a:off x="0" y="0"/>
                          <a:ext cx="470535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4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75pt,3.8pt" to="449.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AePswEAAL8DAAAOAAAAZHJzL2Uyb0RvYy54bWysU8tu2zAQvAfoPxC815ITJykEyzk4aC5F&#10;Y/TxAQy1tAjwhSVjyX/fJWUrRVKgaJELKZIzuzuzq/XdaA07AEbtXcuXi5ozcNJ32u1b/vPH54+f&#10;OItJuE4Y76DlR4j8bvPhYj2EBi59700HyCiIi80QWt6nFJqqirIHK+LCB3D0qDxakeiI+6pDMVB0&#10;a6rLur6pBo9dQC8hRrq9nx75psRXCmR6VCpCYqblVFsqK5b1Ka/VZi2aPYrQa3kqQ/xHFVZoR0nn&#10;UPciCfaM+k0oqyX66FVaSG8rr5SWUDSQmmX9Ss33XgQoWsicGGab4vuFlV8PO2S6a/mKMycstWjF&#10;ttQqmTwyzFv2aAixIejW7fB0imGHWfCo0OadpLCx+HqcfYUxMUmXq9v6+uqa7Jf0tszxqhdiwJge&#10;wFuWP1putMuSRSMOX2KaoGcI8XIhU+rylY4GMti4b6BIBiVbFnYZINgaZAdBrRdSgkvn1AWdaUob&#10;MxPrvxNP+EyFMlz/Qp4ZJbN3aSZb7Tz+KXsazyWrCX92YNKdLXjy3bE0pVhDU1LMPU10HsPfz4X+&#10;8t9tfgEAAP//AwBQSwMEFAAGAAgAAAAhANs2SZXcAAAABwEAAA8AAABkcnMvZG93bnJldi54bWxM&#10;jsFOwzAQRO9I/QdrK3FB1AGRNoQ4FSBVPQBCNHyAGy9JRLyOYidN+fouvcDxaUYzL1tPthUj9r5x&#10;pOBmEYFAKp1pqFLwWWyuExA+aDK6dYQKjuhhnc8uMp0ad6APHHehEjxCPtUK6hC6VEpf1mi1X7gO&#10;ibMv11sdGPtKml4feNy28jaKltLqhvih1h0+11h+7warYLt5wpf4OFR3Jt4WV2Px+vbznih1OZ8e&#10;H0AEnMJfGX71WR1ydtq7gYwXLXO8irmqYLUEwXlynzDvzyzzTP73z08AAAD//wMAUEsBAi0AFAAG&#10;AAgAAAAhALaDOJL+AAAA4QEAABMAAAAAAAAAAAAAAAAAAAAAAFtDb250ZW50X1R5cGVzXS54bWxQ&#10;SwECLQAUAAYACAAAACEAOP0h/9YAAACUAQAACwAAAAAAAAAAAAAAAAAvAQAAX3JlbHMvLnJlbHNQ&#10;SwECLQAUAAYACAAAACEAQ1QHj7MBAAC/AwAADgAAAAAAAAAAAAAAAAAuAgAAZHJzL2Uyb0RvYy54&#10;bWxQSwECLQAUAAYACAAAACEA2zZJldwAAAAHAQAADwAAAAAAAAAAAAAAAAANBAAAZHJzL2Rvd25y&#10;ZXYueG1sUEsFBgAAAAAEAAQA8wAAABYFAAAAAA==&#10;" strokecolor="#4579b8 [3044]"/>
            </w:pict>
          </mc:Fallback>
        </mc:AlternateContent>
      </w:r>
      <w:r w:rsidR="0054135C">
        <w:rPr>
          <w:b/>
          <w:sz w:val="36"/>
          <w:szCs w:val="36"/>
        </w:rPr>
        <w:t xml:space="preserve">   </w:t>
      </w:r>
    </w:p>
    <w:p w:rsidR="0054135C" w:rsidRDefault="0054135C" w:rsidP="0023201F">
      <w:pPr>
        <w:spacing w:after="0"/>
        <w:jc w:val="center"/>
        <w:rPr>
          <w:b/>
          <w:sz w:val="36"/>
          <w:szCs w:val="36"/>
        </w:rPr>
      </w:pPr>
      <w:r w:rsidRPr="0054135C">
        <w:rPr>
          <w:b/>
          <w:sz w:val="36"/>
          <w:szCs w:val="36"/>
        </w:rPr>
        <w:t>FORMATO PARA SOLICITUD DE MATERIAL BIBLIOGRÁFICO</w:t>
      </w:r>
    </w:p>
    <w:p w:rsidR="0023201F" w:rsidRDefault="0023201F" w:rsidP="0023201F">
      <w:pPr>
        <w:spacing w:after="0"/>
        <w:jc w:val="center"/>
        <w:rPr>
          <w:b/>
          <w:sz w:val="36"/>
          <w:szCs w:val="36"/>
        </w:rPr>
      </w:pPr>
      <w:r>
        <w:rPr>
          <w:b/>
          <w:sz w:val="36"/>
          <w:szCs w:val="36"/>
        </w:rPr>
        <w:t>DIGITAL DEL PORTAL WEB DEL DOCTORADO</w:t>
      </w:r>
    </w:p>
    <w:p w:rsidR="0023201F" w:rsidRDefault="00BC3EB2" w:rsidP="0023201F">
      <w:pPr>
        <w:spacing w:after="0"/>
        <w:jc w:val="center"/>
        <w:rPr>
          <w:b/>
          <w:sz w:val="36"/>
          <w:szCs w:val="36"/>
        </w:rPr>
      </w:pPr>
      <w:r>
        <w:rPr>
          <w:b/>
          <w:noProof/>
          <w:sz w:val="36"/>
          <w:szCs w:val="36"/>
          <w:lang w:eastAsia="es-CO"/>
        </w:rPr>
        <mc:AlternateContent>
          <mc:Choice Requires="wps">
            <w:drawing>
              <wp:anchor distT="0" distB="0" distL="114300" distR="114300" simplePos="0" relativeHeight="251660288" behindDoc="0" locked="0" layoutInCell="1" allowOverlap="1" wp14:anchorId="33EBD8BB" wp14:editId="79E64736">
                <wp:simplePos x="0" y="0"/>
                <wp:positionH relativeFrom="column">
                  <wp:posOffset>4276725</wp:posOffset>
                </wp:positionH>
                <wp:positionV relativeFrom="paragraph">
                  <wp:posOffset>221615</wp:posOffset>
                </wp:positionV>
                <wp:extent cx="2571750" cy="352425"/>
                <wp:effectExtent l="0" t="0" r="19050" b="28575"/>
                <wp:wrapNone/>
                <wp:docPr id="5" name="5 Cuadro de texto"/>
                <wp:cNvGraphicFramePr/>
                <a:graphic xmlns:a="http://schemas.openxmlformats.org/drawingml/2006/main">
                  <a:graphicData uri="http://schemas.microsoft.com/office/word/2010/wordprocessingShape">
                    <wps:wsp>
                      <wps:cNvSpPr txBox="1"/>
                      <wps:spPr>
                        <a:xfrm>
                          <a:off x="0" y="0"/>
                          <a:ext cx="257175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201F" w:rsidRPr="0023201F" w:rsidRDefault="0023201F">
                            <w:pPr>
                              <w:rPr>
                                <w:b/>
                                <w:sz w:val="32"/>
                                <w:szCs w:val="32"/>
                              </w:rPr>
                            </w:pPr>
                            <w:r w:rsidRPr="0023201F">
                              <w:rPr>
                                <w:b/>
                                <w:sz w:val="32"/>
                                <w:szCs w:val="32"/>
                              </w:rPr>
                              <w:t>FECHA: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5 Cuadro de texto" o:spid="_x0000_s1026" type="#_x0000_t202" style="position:absolute;left:0;text-align:left;margin-left:336.75pt;margin-top:17.45pt;width:202.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pTtlwIAALkFAAAOAAAAZHJzL2Uyb0RvYy54bWysVE1vGyEQvVfqf0Dcm7Udb9JaWUeuo1SV&#10;oiSqU+WMWYhRgKGAvev++gzs2nE+Lql62QXmzWPmMTNn563RZCN8UGArOjwaUCIsh1rZh4r+vrv8&#10;8pWSEJmtmQYrKroVgZ5PP386a9xEjGAFuhaeIIkNk8ZVdBWjmxRF4CthWDgCJywaJXjDIm79Q1F7&#10;1iC70cVoMDgpGvC188BFCHh60RnpNPNLKXi8kTKISHRFMbaYvz5/l+lbTM/Y5MEzt1K8D4P9QxSG&#10;KYuX7qkuWGRk7dUbKqO4hwAyHnEwBUipuMg5YDbDwatsFivmRM4FxQluL1P4f7T8enPriaorWlJi&#10;mcEnKsl8zWoPpBYkijZCEqlxYYLYhUN0bL9Di4+9Ow94mHJvpTfpj1kRtKPc273EyEM4Ho7K0+Fp&#10;iSaOtuNyNB6ViaZ49nY+xB8CDEmLinp8wqws21yF2EF3kHRZAK3qS6V13qSyEXPtyYbhg+uYY0Ty&#10;FyhtSVPRk2MM4w1Dot77LzXjj314BwzIp23yFLnA+rCSQp0SeRW3WiSMtr+ERIGzIO/EyDgXdh9n&#10;RieUxIw+4tjjn6P6iHOXB3rkm8HGvbNRFnyn0ktp68edtLLD4xse5J2WsV22feUsod5i4Xjo+i84&#10;fqlQ6CsW4i3z2HBYEDhE4g1+pAZ8HehXlKzA/33vPOGxD9BKSYMNXNHwZ828oET/tNgh34bjcer4&#10;vBmXpyPc+EPL8tBi12YOWDJDHFeO52XCR71bSg/mHmfNLN2KJmY53l3RuFvOYzdWcFZxMZtlEPa4&#10;Y/HKLhxP1EneVGB37T3zri/w1GLXsGt1NnlV5x02eVqYrSNIlZsgCdyp2guP8yG3UT/L0gA63GfU&#10;88SdPgEAAP//AwBQSwMEFAAGAAgAAAAhAP8gsKzeAAAACgEAAA8AAABkcnMvZG93bnJldi54bWxM&#10;j8FOwzAMhu9IvENkJG4sgY2t7epOgAYXTgy0s9dkSUSTVE3WlbcnO8HR9qff319vJtexUQ3RBo9w&#10;PxPAlG+DtF4jfH2+3hXAYiIvqQteIfyoCJvm+qqmSoaz/1DjLmmWQ3ysCMGk1Fecx9YoR3EWeuXz&#10;7RgGRymPg+ZyoHMOdx1/EGLJHVmfPxjq1YtR7ffu5BC2z7rUbUGD2RbS2nHaH9/1G+LtzfS0BpbU&#10;lP5guOhndWiy0yGcvIysQ1iu5o8ZRZgvSmAXQKyKvDkglGIBvKn5/wrNLwAAAP//AwBQSwECLQAU&#10;AAYACAAAACEAtoM4kv4AAADhAQAAEwAAAAAAAAAAAAAAAAAAAAAAW0NvbnRlbnRfVHlwZXNdLnht&#10;bFBLAQItABQABgAIAAAAIQA4/SH/1gAAAJQBAAALAAAAAAAAAAAAAAAAAC8BAABfcmVscy8ucmVs&#10;c1BLAQItABQABgAIAAAAIQDpypTtlwIAALkFAAAOAAAAAAAAAAAAAAAAAC4CAABkcnMvZTJvRG9j&#10;LnhtbFBLAQItABQABgAIAAAAIQD/ILCs3gAAAAoBAAAPAAAAAAAAAAAAAAAAAPEEAABkcnMvZG93&#10;bnJldi54bWxQSwUGAAAAAAQABADzAAAA/AUAAAAA&#10;" fillcolor="white [3201]" strokeweight=".5pt">
                <v:textbox>
                  <w:txbxContent>
                    <w:p w:rsidR="0023201F" w:rsidRPr="0023201F" w:rsidRDefault="0023201F">
                      <w:pPr>
                        <w:rPr>
                          <w:b/>
                          <w:sz w:val="32"/>
                          <w:szCs w:val="32"/>
                        </w:rPr>
                      </w:pPr>
                      <w:r w:rsidRPr="0023201F">
                        <w:rPr>
                          <w:b/>
                          <w:sz w:val="32"/>
                          <w:szCs w:val="32"/>
                        </w:rPr>
                        <w:t>FECHA:</w:t>
                      </w:r>
                    </w:p>
                  </w:txbxContent>
                </v:textbox>
              </v:shape>
            </w:pict>
          </mc:Fallback>
        </mc:AlternateContent>
      </w:r>
    </w:p>
    <w:p w:rsidR="00BC3EB2" w:rsidRDefault="00BC3EB2" w:rsidP="0023201F">
      <w:pPr>
        <w:spacing w:after="0"/>
        <w:jc w:val="center"/>
        <w:rPr>
          <w:b/>
          <w:sz w:val="36"/>
          <w:szCs w:val="36"/>
        </w:rPr>
      </w:pPr>
    </w:p>
    <w:p w:rsidR="0023201F" w:rsidRDefault="0023201F" w:rsidP="0023201F">
      <w:pPr>
        <w:spacing w:after="0"/>
        <w:jc w:val="center"/>
        <w:rPr>
          <w:b/>
          <w:sz w:val="36"/>
          <w:szCs w:val="36"/>
        </w:rPr>
      </w:pPr>
    </w:p>
    <w:tbl>
      <w:tblPr>
        <w:tblStyle w:val="Tablaconcuadrcula"/>
        <w:tblW w:w="0" w:type="auto"/>
        <w:tblLook w:val="04A0" w:firstRow="1" w:lastRow="0" w:firstColumn="1" w:lastColumn="0" w:noHBand="0" w:noVBand="1"/>
      </w:tblPr>
      <w:tblGrid>
        <w:gridCol w:w="6487"/>
        <w:gridCol w:w="4453"/>
      </w:tblGrid>
      <w:tr w:rsidR="00BC3EB2" w:rsidTr="00DB0A5F">
        <w:tc>
          <w:tcPr>
            <w:tcW w:w="6487" w:type="dxa"/>
          </w:tcPr>
          <w:p w:rsidR="00BC3EB2" w:rsidRDefault="00BC3EB2" w:rsidP="0023201F">
            <w:pPr>
              <w:rPr>
                <w:b/>
                <w:sz w:val="32"/>
                <w:szCs w:val="32"/>
              </w:rPr>
            </w:pPr>
            <w:r w:rsidRPr="00BC3EB2">
              <w:rPr>
                <w:b/>
                <w:sz w:val="32"/>
                <w:szCs w:val="32"/>
              </w:rPr>
              <w:t>NOMBRE DEL ESTUDIANTE:</w:t>
            </w:r>
          </w:p>
          <w:p w:rsidR="00BC3EB2" w:rsidRPr="00BC3EB2" w:rsidRDefault="00BC3EB2" w:rsidP="0023201F">
            <w:pPr>
              <w:rPr>
                <w:b/>
                <w:sz w:val="32"/>
                <w:szCs w:val="32"/>
              </w:rPr>
            </w:pPr>
          </w:p>
        </w:tc>
        <w:tc>
          <w:tcPr>
            <w:tcW w:w="4453" w:type="dxa"/>
          </w:tcPr>
          <w:p w:rsidR="00BC3EB2" w:rsidRPr="00BC3EB2" w:rsidRDefault="00BC3EB2" w:rsidP="0023201F">
            <w:pPr>
              <w:rPr>
                <w:b/>
                <w:sz w:val="32"/>
                <w:szCs w:val="32"/>
              </w:rPr>
            </w:pPr>
            <w:r w:rsidRPr="00BC3EB2">
              <w:rPr>
                <w:b/>
                <w:sz w:val="32"/>
                <w:szCs w:val="32"/>
              </w:rPr>
              <w:t>COHORTE:</w:t>
            </w:r>
          </w:p>
        </w:tc>
      </w:tr>
      <w:tr w:rsidR="00BC3EB2" w:rsidTr="009D5B90">
        <w:tc>
          <w:tcPr>
            <w:tcW w:w="10940" w:type="dxa"/>
            <w:gridSpan w:val="2"/>
          </w:tcPr>
          <w:p w:rsidR="00BC3EB2" w:rsidRDefault="00BC3EB2" w:rsidP="0023201F">
            <w:pPr>
              <w:rPr>
                <w:b/>
                <w:sz w:val="32"/>
                <w:szCs w:val="32"/>
              </w:rPr>
            </w:pPr>
            <w:r>
              <w:rPr>
                <w:b/>
                <w:sz w:val="32"/>
                <w:szCs w:val="32"/>
              </w:rPr>
              <w:t>CORREO INSTITUCIONAL:</w:t>
            </w:r>
          </w:p>
          <w:p w:rsidR="00BC3EB2" w:rsidRPr="00BC3EB2" w:rsidRDefault="00BC3EB2" w:rsidP="0023201F">
            <w:pPr>
              <w:rPr>
                <w:b/>
                <w:sz w:val="32"/>
                <w:szCs w:val="32"/>
              </w:rPr>
            </w:pPr>
          </w:p>
        </w:tc>
      </w:tr>
      <w:tr w:rsidR="00BC3EB2" w:rsidTr="008844BA">
        <w:tc>
          <w:tcPr>
            <w:tcW w:w="10940" w:type="dxa"/>
            <w:gridSpan w:val="2"/>
          </w:tcPr>
          <w:p w:rsidR="00BC3EB2" w:rsidRDefault="00BC3EB2" w:rsidP="0023201F">
            <w:pPr>
              <w:rPr>
                <w:b/>
                <w:sz w:val="32"/>
                <w:szCs w:val="32"/>
              </w:rPr>
            </w:pPr>
            <w:r w:rsidRPr="00BC3EB2">
              <w:rPr>
                <w:b/>
                <w:sz w:val="32"/>
                <w:szCs w:val="32"/>
              </w:rPr>
              <w:t>NOMBRE DE LA TESIS:</w:t>
            </w:r>
          </w:p>
          <w:p w:rsidR="00BC3EB2" w:rsidRDefault="00BC3EB2" w:rsidP="0023201F">
            <w:pPr>
              <w:rPr>
                <w:b/>
                <w:sz w:val="36"/>
                <w:szCs w:val="36"/>
              </w:rPr>
            </w:pPr>
          </w:p>
        </w:tc>
      </w:tr>
      <w:tr w:rsidR="00BC3EB2" w:rsidTr="00A37370">
        <w:tc>
          <w:tcPr>
            <w:tcW w:w="10940" w:type="dxa"/>
            <w:gridSpan w:val="2"/>
          </w:tcPr>
          <w:p w:rsidR="00BC3EB2" w:rsidRDefault="00BC3EB2" w:rsidP="0023201F">
            <w:pPr>
              <w:rPr>
                <w:b/>
                <w:sz w:val="32"/>
                <w:szCs w:val="32"/>
              </w:rPr>
            </w:pPr>
            <w:r w:rsidRPr="00BC3EB2">
              <w:rPr>
                <w:b/>
                <w:sz w:val="32"/>
                <w:szCs w:val="32"/>
              </w:rPr>
              <w:t>DIRECTOR:</w:t>
            </w:r>
          </w:p>
          <w:p w:rsidR="00BC3EB2" w:rsidRDefault="00BC3EB2" w:rsidP="0023201F">
            <w:pPr>
              <w:rPr>
                <w:b/>
                <w:sz w:val="36"/>
                <w:szCs w:val="36"/>
              </w:rPr>
            </w:pPr>
          </w:p>
        </w:tc>
      </w:tr>
      <w:tr w:rsidR="00BC3EB2" w:rsidTr="00E82508">
        <w:tc>
          <w:tcPr>
            <w:tcW w:w="10940" w:type="dxa"/>
            <w:gridSpan w:val="2"/>
          </w:tcPr>
          <w:p w:rsidR="00BC3EB2" w:rsidRDefault="000A12B3" w:rsidP="0023201F">
            <w:pPr>
              <w:rPr>
                <w:b/>
                <w:sz w:val="32"/>
                <w:szCs w:val="32"/>
              </w:rPr>
            </w:pPr>
            <w:r>
              <w:rPr>
                <w:b/>
                <w:sz w:val="32"/>
                <w:szCs w:val="32"/>
              </w:rPr>
              <w:t>TÍTULO DEL LIBRO, PUBLICACIÓN O TESIS QUE SOLICITA:</w:t>
            </w:r>
          </w:p>
          <w:p w:rsidR="00BC3EB2" w:rsidRDefault="00BC3EB2" w:rsidP="0023201F">
            <w:pPr>
              <w:rPr>
                <w:b/>
                <w:sz w:val="32"/>
                <w:szCs w:val="32"/>
              </w:rPr>
            </w:pPr>
          </w:p>
          <w:p w:rsidR="00BC3EB2" w:rsidRDefault="00BC3EB2" w:rsidP="0023201F">
            <w:pPr>
              <w:rPr>
                <w:b/>
                <w:sz w:val="36"/>
                <w:szCs w:val="36"/>
              </w:rPr>
            </w:pPr>
          </w:p>
        </w:tc>
      </w:tr>
    </w:tbl>
    <w:p w:rsidR="00BC3EB2" w:rsidRPr="00BC3EB2" w:rsidRDefault="00BC3EB2" w:rsidP="00BC3EB2">
      <w:pPr>
        <w:jc w:val="both"/>
        <w:rPr>
          <w:rFonts w:ascii="Verdana" w:hAnsi="Verdana"/>
          <w:color w:val="000000"/>
          <w:sz w:val="24"/>
          <w:szCs w:val="24"/>
        </w:rPr>
      </w:pPr>
      <w:r>
        <w:rPr>
          <w:rFonts w:ascii="Verdana" w:hAnsi="Verdana"/>
          <w:noProof/>
          <w:color w:val="000000"/>
          <w:sz w:val="24"/>
          <w:szCs w:val="24"/>
          <w:lang w:eastAsia="es-CO"/>
        </w:rPr>
        <mc:AlternateContent>
          <mc:Choice Requires="wps">
            <w:drawing>
              <wp:anchor distT="0" distB="0" distL="114300" distR="114300" simplePos="0" relativeHeight="251661312" behindDoc="1" locked="0" layoutInCell="1" allowOverlap="1">
                <wp:simplePos x="0" y="0"/>
                <wp:positionH relativeFrom="column">
                  <wp:posOffset>676275</wp:posOffset>
                </wp:positionH>
                <wp:positionV relativeFrom="paragraph">
                  <wp:posOffset>288290</wp:posOffset>
                </wp:positionV>
                <wp:extent cx="5524500" cy="333375"/>
                <wp:effectExtent l="0" t="0" r="19050" b="28575"/>
                <wp:wrapNone/>
                <wp:docPr id="6" name="6 Rectángulo"/>
                <wp:cNvGraphicFramePr/>
                <a:graphic xmlns:a="http://schemas.openxmlformats.org/drawingml/2006/main">
                  <a:graphicData uri="http://schemas.microsoft.com/office/word/2010/wordprocessingShape">
                    <wps:wsp>
                      <wps:cNvSpPr/>
                      <wps:spPr>
                        <a:xfrm>
                          <a:off x="0" y="0"/>
                          <a:ext cx="5524500" cy="333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6 Rectángulo" o:spid="_x0000_s1026" style="position:absolute;margin-left:53.25pt;margin-top:22.7pt;width:435pt;height:26.2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YYneQIAADsFAAAOAAAAZHJzL2Uyb0RvYy54bWysVMFOGzEQvVfqP1i+l03SBNqIDYpAVJUQ&#10;REDF2Xjt7Epejzt2skn/pt/SH2NsbxYEqIeqOTj2zsybmec3Pj3btYZtFfoGbMnHRyPOlJVQNXZd&#10;8h/3l5++cOaDsJUwYFXJ98rzs8XHD6edm6sJ1GAqhYxArJ93ruR1CG5eFF7WqhX+CJyyZNSArQh0&#10;xHVRoegIvTXFZDQ6LjrAyiFI5T19vchGvkj4WisZbrT2KjBTcqotpBXT+hjXYnEq5msUrm5kX4b4&#10;hypa0VhKOkBdiCDYBps3UG0jETzocCShLUDrRqrUA3UzHr3q5q4WTqVeiBzvBpr8/4OV19sVsqYq&#10;+TFnVrR0Rcfslmj789uuNwYiQZ3zc/K7cyvsT562sdudxjb+Ux9sl0jdD6SqXWCSPs5mk+lsRNxL&#10;sn2m38ksghbP0Q59+KagZXFTcqTsiUuxvfIhux5cKC5Wk/OnXdgbFUsw9lZpaoQyTlJ0kpA6N8i2&#10;gi5fSKlsGGdTLSqVP1NlVFtOMkSk6hJgRNaNMQN2DxDl+RY7w/T+MVQlBQ7Bo78VloOHiJQZbBiC&#10;28YCvgdgqKs+c/Y/kJSpiSw9QrWna0bI+vdOXjbE9ZXwYSWQBE/XQ0McbmjRBrqSQ7/jrAb89d73&#10;6E86JCtnHQ1Qyf3PjUDFmfluSaFfx9NpnLh0mM5OJnTAl5bHlxa7ac+BrmlMz4WTaRv9gzlsNUL7&#10;QLO+jFnJJKyk3CWXAQ+H85AHm14LqZbL5EZT5kS4sndORvDIatTS/e5BoOsFF0iq13AYNjF/pbvs&#10;GyMtLDcBdJNE+cxrzzdNaBJO/5rEJ+DlOXk9v3mLJwAAAP//AwBQSwMEFAAGAAgAAAAhAPbOeOnd&#10;AAAACQEAAA8AAABkcnMvZG93bnJldi54bWxMj8FOwzAQRO9I/IO1SNyoU5S2aRqnQkgIiQui5QPc&#10;eElS7HUUO03g69mc6G1ndzT7pthPzooL9qH1pGC5SEAgVd60VCv4PL48ZCBC1GS09YQKfjDAvry9&#10;KXRu/EgfeDnEWnAIhVwraGLscilD1aDTYeE7JL59+d7pyLKvpen1yOHOysckWUunW+IPje7wucHq&#10;+zA4BX75Ht+OYzoQjv1r1p4r+7vJlLq/m552ICJO8d8MMz6jQ8lMJz+QCcKyTtYrtipIVykINmw3&#10;8+I0D1uQZSGvG5R/AAAA//8DAFBLAQItABQABgAIAAAAIQC2gziS/gAAAOEBAAATAAAAAAAAAAAA&#10;AAAAAAAAAABbQ29udGVudF9UeXBlc10ueG1sUEsBAi0AFAAGAAgAAAAhADj9If/WAAAAlAEAAAsA&#10;AAAAAAAAAAAAAAAALwEAAF9yZWxzLy5yZWxzUEsBAi0AFAAGAAgAAAAhAMJlhid5AgAAOwUAAA4A&#10;AAAAAAAAAAAAAAAALgIAAGRycy9lMm9Eb2MueG1sUEsBAi0AFAAGAAgAAAAhAPbOeOndAAAACQEA&#10;AA8AAAAAAAAAAAAAAAAA0wQAAGRycy9kb3ducmV2LnhtbFBLBQYAAAAABAAEAPMAAADdBQAAAAA=&#10;" fillcolor="#4f81bd [3204]" strokecolor="#243f60 [1604]" strokeweight="2pt"/>
            </w:pict>
          </mc:Fallback>
        </mc:AlternateContent>
      </w:r>
    </w:p>
    <w:p w:rsidR="00BC3EB2" w:rsidRPr="008772AA" w:rsidRDefault="00BC3EB2" w:rsidP="00BC3EB2">
      <w:pPr>
        <w:jc w:val="center"/>
        <w:rPr>
          <w:rFonts w:cstheme="minorHAnsi"/>
          <w:b/>
          <w:color w:val="FFFFFF" w:themeColor="background1"/>
          <w:sz w:val="28"/>
          <w:szCs w:val="28"/>
        </w:rPr>
      </w:pPr>
      <w:r w:rsidRPr="008772AA">
        <w:rPr>
          <w:rFonts w:cstheme="minorHAnsi"/>
          <w:color w:val="FFFFFF" w:themeColor="background1"/>
          <w:sz w:val="28"/>
          <w:szCs w:val="28"/>
        </w:rPr>
        <w:t>Remitir este documento</w:t>
      </w:r>
      <w:r w:rsidR="008772AA" w:rsidRPr="008772AA">
        <w:rPr>
          <w:rFonts w:cstheme="minorHAnsi"/>
          <w:color w:val="FFFFFF" w:themeColor="background1"/>
          <w:sz w:val="28"/>
          <w:szCs w:val="28"/>
        </w:rPr>
        <w:t xml:space="preserve"> diligenciado</w:t>
      </w:r>
      <w:r w:rsidRPr="008772AA">
        <w:rPr>
          <w:rFonts w:cstheme="minorHAnsi"/>
          <w:color w:val="FFFFFF" w:themeColor="background1"/>
          <w:sz w:val="28"/>
          <w:szCs w:val="28"/>
        </w:rPr>
        <w:t xml:space="preserve"> a: </w:t>
      </w:r>
      <w:r w:rsidRPr="008772AA">
        <w:rPr>
          <w:rFonts w:cstheme="minorHAnsi"/>
          <w:b/>
          <w:color w:val="FFFFFF" w:themeColor="background1"/>
          <w:sz w:val="28"/>
          <w:szCs w:val="28"/>
        </w:rPr>
        <w:t>dicambientales@unicauca.edu.co</w:t>
      </w:r>
    </w:p>
    <w:p w:rsidR="00BC3EB2" w:rsidRDefault="00BC3EB2" w:rsidP="00BC3EB2">
      <w:pPr>
        <w:jc w:val="both"/>
        <w:rPr>
          <w:rFonts w:ascii="Verdana" w:hAnsi="Verdana"/>
          <w:color w:val="000000"/>
          <w:sz w:val="16"/>
          <w:szCs w:val="16"/>
        </w:rPr>
      </w:pPr>
    </w:p>
    <w:p w:rsidR="0054135C" w:rsidRPr="00BC3EB2" w:rsidRDefault="00BC3EB2" w:rsidP="00BC3EB2">
      <w:pPr>
        <w:jc w:val="both"/>
        <w:rPr>
          <w:sz w:val="16"/>
          <w:szCs w:val="16"/>
        </w:rPr>
      </w:pPr>
      <w:r w:rsidRPr="00BC3EB2">
        <w:rPr>
          <w:rFonts w:ascii="Verdana" w:hAnsi="Verdana"/>
          <w:color w:val="000000"/>
          <w:sz w:val="16"/>
          <w:szCs w:val="16"/>
        </w:rPr>
        <w:t>La información y material de la bibliografía especializada alojada en el portal del Doctorado interinstitucional en Ciencias Ambientales no podrán ser copiados, mostrados, distribuidos, impresos, dados en cualquier tipo de licencia, modificados, publicados, reproducidos, vendidos, transmitidos, usados para crear un trabajo derivado, para fines públicos o comerciales. Su reproducción, copia, alteración, modificación o cualquier uso indebido de la información y demás contenido de estos sitios de Internet sin el permiso adecuado por escrito de esta compañía y sus clientes, está prohibido y constituye un delito. Todos los artículos, documentos, material, contenidos, imágenes, textos, sonido, video y sitios de Internet que aparezcan o se relacionen con estos sitios están debidamente registrados, por lo que se prohíbe su reproducción total o parcial.</w:t>
      </w:r>
    </w:p>
    <w:p w:rsidR="0054135C" w:rsidRDefault="0054135C"/>
    <w:sectPr w:rsidR="0054135C" w:rsidSect="0054135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35C"/>
    <w:rsid w:val="000A12B3"/>
    <w:rsid w:val="0023201F"/>
    <w:rsid w:val="002E3234"/>
    <w:rsid w:val="0054135C"/>
    <w:rsid w:val="006C6443"/>
    <w:rsid w:val="008772AA"/>
    <w:rsid w:val="00990D42"/>
    <w:rsid w:val="00BC3EB2"/>
    <w:rsid w:val="00C51E80"/>
    <w:rsid w:val="00DF7F8C"/>
    <w:rsid w:val="00FE6CA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413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135C"/>
    <w:rPr>
      <w:rFonts w:ascii="Tahoma" w:hAnsi="Tahoma" w:cs="Tahoma"/>
      <w:sz w:val="16"/>
      <w:szCs w:val="16"/>
    </w:rPr>
  </w:style>
  <w:style w:type="table" w:styleId="Tablaconcuadrcula">
    <w:name w:val="Table Grid"/>
    <w:basedOn w:val="Tablanormal"/>
    <w:uiPriority w:val="59"/>
    <w:rsid w:val="00BC3E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413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135C"/>
    <w:rPr>
      <w:rFonts w:ascii="Tahoma" w:hAnsi="Tahoma" w:cs="Tahoma"/>
      <w:sz w:val="16"/>
      <w:szCs w:val="16"/>
    </w:rPr>
  </w:style>
  <w:style w:type="table" w:styleId="Tablaconcuadrcula">
    <w:name w:val="Table Grid"/>
    <w:basedOn w:val="Tablanormal"/>
    <w:uiPriority w:val="59"/>
    <w:rsid w:val="00BC3E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1028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unicauca</dc:creator>
  <cp:lastModifiedBy>unicauca</cp:lastModifiedBy>
  <cp:revision>2</cp:revision>
  <cp:lastPrinted>2017-11-07T21:14:00Z</cp:lastPrinted>
  <dcterms:created xsi:type="dcterms:W3CDTF">2017-12-13T19:46:00Z</dcterms:created>
  <dcterms:modified xsi:type="dcterms:W3CDTF">2017-12-13T19:46:00Z</dcterms:modified>
</cp:coreProperties>
</file>